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1" w:rsidRPr="00544726" w:rsidRDefault="00860201" w:rsidP="0086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860201" w:rsidRPr="00544726" w:rsidRDefault="00860201" w:rsidP="0086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60201" w:rsidRPr="00544726" w:rsidRDefault="00860201" w:rsidP="0086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t>«Саратовский государственный технический университет имени Гагарина Ю.А.»</w:t>
      </w:r>
    </w:p>
    <w:p w:rsidR="00860201" w:rsidRPr="00544726" w:rsidRDefault="00860201" w:rsidP="00860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60201" w:rsidRPr="00544726" w:rsidRDefault="00860201" w:rsidP="00860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t>ОТЧЕТ ПО ПОВЫШЕНИЮ КВАЛИФИКАЦИИ В ФОРМЕ СТАЖИРОВКИ</w:t>
      </w:r>
    </w:p>
    <w:p w:rsidR="00860201" w:rsidRPr="00544726" w:rsidRDefault="00860201" w:rsidP="0086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>по программе: «</w:t>
      </w:r>
      <w:r w:rsidRPr="00544726">
        <w:rPr>
          <w:rFonts w:ascii="Times New Roman" w:hAnsi="Times New Roman" w:cs="Times New Roman"/>
          <w:b/>
          <w:sz w:val="24"/>
          <w:szCs w:val="24"/>
        </w:rPr>
        <w:t xml:space="preserve">Стажировка преподавателя среднего профессионального образования </w:t>
      </w:r>
    </w:p>
    <w:p w:rsidR="00860201" w:rsidRPr="00544726" w:rsidRDefault="00860201" w:rsidP="00860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t xml:space="preserve">по области профессиональной деятельности выпускников - </w:t>
      </w:r>
      <w:r w:rsidRPr="00672BF7">
        <w:rPr>
          <w:rFonts w:ascii="Times New Roman" w:hAnsi="Times New Roman" w:cs="Times New Roman"/>
          <w:b/>
          <w:sz w:val="24"/>
          <w:szCs w:val="24"/>
        </w:rPr>
        <w:t>связь, информационные и коммуникационные технологии</w:t>
      </w:r>
    </w:p>
    <w:p w:rsidR="00860201" w:rsidRPr="00544726" w:rsidRDefault="00860201" w:rsidP="00860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0201" w:rsidRPr="00544726" w:rsidRDefault="00860201" w:rsidP="008602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44726">
        <w:rPr>
          <w:rFonts w:ascii="Times New Roman" w:hAnsi="Times New Roman" w:cs="Times New Roman"/>
          <w:color w:val="FF0000"/>
          <w:sz w:val="24"/>
          <w:szCs w:val="24"/>
          <w:u w:val="single"/>
        </w:rPr>
        <w:t>ФИО</w:t>
      </w:r>
    </w:p>
    <w:p w:rsidR="00860201" w:rsidRPr="00544726" w:rsidRDefault="00860201" w:rsidP="00860201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860201" w:rsidRPr="006A73C9" w:rsidRDefault="00860201" w:rsidP="00860201">
      <w:pPr>
        <w:spacing w:after="0" w:line="240" w:lineRule="auto"/>
        <w:ind w:right="-365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  <w:r w:rsidRPr="00544726">
        <w:rPr>
          <w:rFonts w:ascii="Times New Roman" w:hAnsi="Times New Roman" w:cs="Times New Roman"/>
          <w:sz w:val="24"/>
          <w:szCs w:val="24"/>
        </w:rPr>
        <w:t xml:space="preserve">Место стажировки: </w:t>
      </w:r>
      <w:proofErr w:type="gramStart"/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ОБЩЕСТВО</w:t>
      </w:r>
      <w:r w:rsidRPr="006A73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 С 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ОГРАНИЧЕННОЙ</w:t>
      </w:r>
      <w:r w:rsidRPr="006A73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 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ОТВЕТСТВЕННОСТЬЮ</w:t>
      </w:r>
      <w:r w:rsidRPr="006A73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 "КОРПОРАТИВНЫЙ ОБРАЗОВАТЕЛЬНЫЙ ЦЕНТР "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СПЕКТР</w:t>
      </w:r>
      <w:r w:rsidRPr="006A73C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", 413100, обл. Саратовская, г. Энгельс, ул. Льва Кассиля, 14. </w:t>
      </w:r>
      <w:proofErr w:type="gramEnd"/>
    </w:p>
    <w:p w:rsidR="00860201" w:rsidRPr="00544726" w:rsidRDefault="00860201" w:rsidP="00860201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:rsidR="00860201" w:rsidRDefault="00860201" w:rsidP="00860201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4472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01" w:rsidRPr="00544726" w:rsidRDefault="00860201" w:rsidP="00860201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Валерий Филарисович</w:t>
      </w:r>
      <w:r w:rsidRPr="0054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01" w:rsidRPr="00544726" w:rsidRDefault="00860201" w:rsidP="00860201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стажер</w:t>
      </w:r>
    </w:p>
    <w:p w:rsidR="00860201" w:rsidRPr="00544726" w:rsidRDefault="00860201" w:rsidP="00860201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44726">
        <w:rPr>
          <w:rFonts w:ascii="Times New Roman" w:hAnsi="Times New Roman" w:cs="Times New Roman"/>
          <w:color w:val="auto"/>
          <w:sz w:val="24"/>
          <w:szCs w:val="24"/>
        </w:rPr>
        <w:t>ФИО</w:t>
      </w:r>
    </w:p>
    <w:p w:rsidR="00860201" w:rsidRPr="00544726" w:rsidRDefault="00860201" w:rsidP="0086020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860201" w:rsidRPr="00544726" w:rsidRDefault="00860201" w:rsidP="00860201">
      <w:pPr>
        <w:spacing w:after="0" w:line="240" w:lineRule="auto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>Энгельс 2021</w:t>
      </w:r>
    </w:p>
    <w:p w:rsidR="00860201" w:rsidRPr="00544726" w:rsidRDefault="00860201" w:rsidP="0086020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br w:type="page"/>
      </w:r>
      <w:r w:rsidRPr="0054472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60201" w:rsidRPr="00544726" w:rsidRDefault="00860201" w:rsidP="0086020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01" w:rsidRPr="00544726" w:rsidRDefault="00860201" w:rsidP="0086020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t xml:space="preserve">1. Краткая характеристика места стажировки, функций организации (подразделения) по направлениям: </w:t>
      </w:r>
    </w:p>
    <w:p w:rsidR="00860201" w:rsidRPr="00544726" w:rsidRDefault="00860201" w:rsidP="008602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ОБЩЕСТВО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С 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ОГРАНИЧЕННОЙ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ОТВЕТСТВЕННОСТЬЮ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"КОРПОРАТИВНЫЙ ОБРАЗОВАТЕЛЬНЫЙ ЦЕНТР "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СПЕКТР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", краткое наименование: 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ООО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"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КОЦ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"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СПЕКТР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".</w:t>
      </w:r>
      <w:r w:rsidRPr="0054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01" w:rsidRPr="00544726" w:rsidRDefault="00860201" w:rsidP="008602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ООО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"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КОЦ</w:t>
      </w:r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"</w:t>
      </w:r>
      <w:r w:rsidRPr="00544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СПЕКТР</w:t>
      </w:r>
      <w:proofErr w:type="gramStart"/>
      <w:r w:rsidRPr="0054472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".</w:t>
      </w:r>
      <w:r w:rsidRPr="0054472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0201" w:rsidRPr="00544726" w:rsidRDefault="00860201" w:rsidP="00860201">
      <w:pPr>
        <w:numPr>
          <w:ilvl w:val="0"/>
          <w:numId w:val="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>реализация;</w:t>
      </w:r>
    </w:p>
    <w:p w:rsidR="00860201" w:rsidRPr="00544726" w:rsidRDefault="00860201" w:rsidP="00860201">
      <w:pPr>
        <w:numPr>
          <w:ilvl w:val="0"/>
          <w:numId w:val="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>осуществление;</w:t>
      </w:r>
    </w:p>
    <w:p w:rsidR="00860201" w:rsidRPr="00544726" w:rsidRDefault="00860201" w:rsidP="00860201">
      <w:pPr>
        <w:numPr>
          <w:ilvl w:val="0"/>
          <w:numId w:val="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 xml:space="preserve">осуществление в </w:t>
      </w:r>
      <w:proofErr w:type="gramStart"/>
      <w:r w:rsidRPr="00544726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4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01" w:rsidRPr="00544726" w:rsidRDefault="00860201" w:rsidP="00860201">
      <w:pPr>
        <w:numPr>
          <w:ilvl w:val="0"/>
          <w:numId w:val="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в пределах своей компетенции по организации и ведению </w:t>
      </w:r>
    </w:p>
    <w:p w:rsidR="00860201" w:rsidRPr="00544726" w:rsidRDefault="00860201" w:rsidP="0086020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</w:rPr>
      </w:pPr>
      <w:r w:rsidRPr="00544726">
        <w:rPr>
          <w:b/>
        </w:rPr>
        <w:t>2. Цели стажировки:</w:t>
      </w:r>
      <w:r w:rsidRPr="00544726">
        <w:t xml:space="preserve"> </w:t>
      </w:r>
      <w:r w:rsidRPr="00544726">
        <w:rPr>
          <w:rFonts w:eastAsia="Calibri"/>
        </w:rPr>
        <w:t xml:space="preserve">совершенствование общепрофессиональных и профессиональных компетенций в области </w:t>
      </w:r>
    </w:p>
    <w:p w:rsidR="00860201" w:rsidRPr="00544726" w:rsidRDefault="00860201" w:rsidP="008602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4726">
        <w:rPr>
          <w:color w:val="000000"/>
        </w:rPr>
        <w:t>самостоятельное приобретение навыков для выполнения профессиональных обязанностей и профессиональных компетенций преподавателей колледжа.</w:t>
      </w:r>
    </w:p>
    <w:p w:rsidR="00860201" w:rsidRPr="00544726" w:rsidRDefault="00860201" w:rsidP="008602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4726">
        <w:rPr>
          <w:color w:val="000000"/>
        </w:rPr>
        <w:t>Стажировка преподавателей профессионального цикла на профильных предприятиях является продуктивной формой повышения профессиональной квалификации и позволяет решать следующие задачи:</w:t>
      </w:r>
    </w:p>
    <w:p w:rsidR="00860201" w:rsidRPr="00544726" w:rsidRDefault="00860201" w:rsidP="0086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4726">
        <w:rPr>
          <w:color w:val="000000"/>
        </w:rPr>
        <w:t>осуществлять совместную  с работодателем деятельность по разработке  учебно-методического обеспечения образовательного процесса;</w:t>
      </w:r>
    </w:p>
    <w:p w:rsidR="00860201" w:rsidRPr="00544726" w:rsidRDefault="00860201" w:rsidP="0086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4726">
        <w:rPr>
          <w:color w:val="000000"/>
        </w:rPr>
        <w:t>значительно повышать учебно-методический потенциал колледжа в целом;</w:t>
      </w:r>
    </w:p>
    <w:p w:rsidR="00860201" w:rsidRPr="00544726" w:rsidRDefault="00860201" w:rsidP="0086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4726">
        <w:rPr>
          <w:color w:val="000000"/>
        </w:rPr>
        <w:t>повышать профессиональный уровень преподавателей;</w:t>
      </w:r>
    </w:p>
    <w:p w:rsidR="00860201" w:rsidRPr="00544726" w:rsidRDefault="00860201" w:rsidP="008602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44726">
        <w:rPr>
          <w:color w:val="000000"/>
        </w:rPr>
        <w:t>осуществлять подбор руководителей практики и дипломного проектирования.</w:t>
      </w:r>
    </w:p>
    <w:p w:rsidR="00860201" w:rsidRPr="00544726" w:rsidRDefault="00860201" w:rsidP="008602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44726">
        <w:rPr>
          <w:color w:val="000000"/>
        </w:rPr>
        <w:t>Стажировка носит практико-ориентированный характер.</w:t>
      </w:r>
    </w:p>
    <w:p w:rsidR="00860201" w:rsidRPr="00544726" w:rsidRDefault="00860201" w:rsidP="00860201">
      <w:pPr>
        <w:pStyle w:val="Default"/>
        <w:spacing w:line="276" w:lineRule="auto"/>
        <w:ind w:firstLine="709"/>
        <w:jc w:val="both"/>
        <w:rPr>
          <w:rFonts w:eastAsia="Calibri"/>
          <w:lang w:eastAsia="ru-RU"/>
        </w:rPr>
      </w:pPr>
    </w:p>
    <w:p w:rsidR="00860201" w:rsidRPr="00544726" w:rsidRDefault="00860201" w:rsidP="008602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01" w:rsidRPr="00544726" w:rsidRDefault="00860201" w:rsidP="008602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60201" w:rsidRPr="00544726" w:rsidSect="006F64CE">
          <w:headerReference w:type="even" r:id="rId8"/>
          <w:headerReference w:type="default" r:id="rId9"/>
          <w:headerReference w:type="first" r:id="rId10"/>
          <w:pgSz w:w="16838" w:h="11906" w:orient="landscape"/>
          <w:pgMar w:top="1423" w:right="851" w:bottom="856" w:left="1418" w:header="720" w:footer="720" w:gutter="0"/>
          <w:cols w:space="720"/>
          <w:docGrid w:linePitch="299"/>
        </w:sectPr>
      </w:pPr>
    </w:p>
    <w:p w:rsidR="00860201" w:rsidRPr="00544726" w:rsidRDefault="00860201" w:rsidP="008602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6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860201" w:rsidRPr="00544726" w:rsidRDefault="00860201" w:rsidP="008602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>1. Выполнение программы стажировки</w:t>
      </w:r>
    </w:p>
    <w:p w:rsidR="00860201" w:rsidRPr="00544726" w:rsidRDefault="00860201" w:rsidP="00860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20"/>
        <w:gridCol w:w="10245"/>
      </w:tblGrid>
      <w:tr w:rsidR="00860201" w:rsidRPr="00544726" w:rsidTr="005A241F">
        <w:trPr>
          <w:tblHeader/>
        </w:trPr>
        <w:tc>
          <w:tcPr>
            <w:tcW w:w="2978" w:type="dxa"/>
            <w:shd w:val="clear" w:color="auto" w:fill="auto"/>
            <w:vAlign w:val="center"/>
          </w:tcPr>
          <w:p w:rsidR="00860201" w:rsidRPr="00544726" w:rsidRDefault="00860201" w:rsidP="005A24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Запланированные мероприятия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60201" w:rsidRPr="00544726" w:rsidRDefault="00860201" w:rsidP="005A24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0245" w:type="dxa"/>
            <w:shd w:val="clear" w:color="auto" w:fill="auto"/>
            <w:vAlign w:val="center"/>
          </w:tcPr>
          <w:p w:rsidR="00860201" w:rsidRPr="00544726" w:rsidRDefault="00860201" w:rsidP="005A24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</w:t>
            </w:r>
          </w:p>
          <w:p w:rsidR="00860201" w:rsidRPr="00544726" w:rsidRDefault="00860201" w:rsidP="005A241F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860201" w:rsidRPr="00544726" w:rsidTr="005A241F">
        <w:tc>
          <w:tcPr>
            <w:tcW w:w="14743" w:type="dxa"/>
            <w:gridSpan w:val="3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ind w:right="25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Теоретическое обучение в рамках стажировки</w:t>
            </w:r>
          </w:p>
        </w:tc>
      </w:tr>
      <w:tr w:rsidR="00860201" w:rsidRPr="00544726" w:rsidTr="005A241F">
        <w:tc>
          <w:tcPr>
            <w:tcW w:w="2978" w:type="dxa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к условиям реализации образовательных программ СПО в ФГОС нового поколения  </w:t>
            </w:r>
          </w:p>
        </w:tc>
        <w:tc>
          <w:tcPr>
            <w:tcW w:w="1520" w:type="dxa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15.11.2021-19.11.2021</w:t>
            </w:r>
          </w:p>
        </w:tc>
        <w:tc>
          <w:tcPr>
            <w:tcW w:w="10245" w:type="dxa"/>
            <w:shd w:val="clear" w:color="auto" w:fill="auto"/>
          </w:tcPr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Изучены требования к условиям реализации образовательной программы  по специальности среднего профессионального </w:t>
            </w:r>
            <w:r w:rsidRPr="0054472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образования 09.02.07  </w:t>
            </w:r>
            <w:r w:rsidRPr="0054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Информационные </w:t>
            </w: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</w:t>
            </w:r>
            <w:r w:rsidRPr="005447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</w:t>
            </w:r>
          </w:p>
          <w:p w:rsidR="00860201" w:rsidRPr="00544726" w:rsidRDefault="00860201" w:rsidP="005A241F">
            <w:pPr>
              <w:suppressAutoHyphens/>
              <w:spacing w:after="0" w:line="240" w:lineRule="auto"/>
              <w:ind w:right="25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201" w:rsidRPr="00544726" w:rsidTr="005A241F">
        <w:tc>
          <w:tcPr>
            <w:tcW w:w="14743" w:type="dxa"/>
            <w:gridSpan w:val="3"/>
            <w:shd w:val="clear" w:color="auto" w:fill="auto"/>
          </w:tcPr>
          <w:p w:rsidR="00860201" w:rsidRPr="00544726" w:rsidRDefault="00860201" w:rsidP="00E841F4">
            <w:pPr>
              <w:suppressAutoHyphens/>
              <w:spacing w:after="0" w:line="240" w:lineRule="auto"/>
              <w:ind w:right="25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Стажировка в </w:t>
            </w:r>
            <w:r w:rsidRPr="005447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ООО</w:t>
            </w:r>
            <w:r w:rsidRPr="005447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"</w:t>
            </w:r>
            <w:r w:rsidRPr="005447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КОЦ</w:t>
            </w:r>
            <w:r w:rsidRPr="005447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"</w:t>
            </w:r>
            <w:r w:rsidRPr="005447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Спектр</w:t>
            </w:r>
            <w:r w:rsidRPr="00E841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"</w:t>
            </w:r>
            <w:r w:rsidRPr="00E8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Куратор: </w:t>
            </w:r>
            <w:r w:rsidR="00E841F4" w:rsidRPr="00E8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E8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841F4" w:rsidRPr="00E8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8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бдуллин Валерий </w:t>
            </w:r>
            <w:proofErr w:type="spellStart"/>
            <w:r w:rsidR="00E84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Филарисович</w:t>
            </w:r>
            <w:proofErr w:type="spellEnd"/>
          </w:p>
        </w:tc>
      </w:tr>
      <w:tr w:rsidR="00860201" w:rsidRPr="00544726" w:rsidTr="005A241F">
        <w:tc>
          <w:tcPr>
            <w:tcW w:w="2978" w:type="dxa"/>
            <w:shd w:val="clear" w:color="auto" w:fill="auto"/>
          </w:tcPr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>изучение отраслевой принадлежности и организационной структуры предприятия (организации)</w:t>
            </w:r>
          </w:p>
        </w:tc>
        <w:tc>
          <w:tcPr>
            <w:tcW w:w="1520" w:type="dxa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22.11.2021</w:t>
            </w:r>
          </w:p>
        </w:tc>
        <w:tc>
          <w:tcPr>
            <w:tcW w:w="10245" w:type="dxa"/>
            <w:shd w:val="clear" w:color="auto" w:fill="auto"/>
          </w:tcPr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внешних спецификаций. Составление математической модели. Определение структуры программы.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Правильность применения основных принципов технологии структурного и объектно-ориентированного программирования.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201" w:rsidRPr="00544726" w:rsidTr="005A241F">
        <w:tc>
          <w:tcPr>
            <w:tcW w:w="2978" w:type="dxa"/>
            <w:shd w:val="clear" w:color="auto" w:fill="auto"/>
          </w:tcPr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приобретение дополнительных профессиональных компетенций:</w:t>
            </w:r>
          </w:p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>1 ознакомление с предприятием (организацией), особенностями и спецификой работы</w:t>
            </w:r>
          </w:p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23.11.2021</w:t>
            </w:r>
          </w:p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5" w:type="dxa"/>
            <w:shd w:val="clear" w:color="auto" w:fill="auto"/>
          </w:tcPr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внутренних спецификаций. Вы</w:t>
            </w:r>
            <w:bookmarkStart w:id="0" w:name="_GoBack"/>
            <w:bookmarkEnd w:id="0"/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 имен переменных, процедур и функций. Составление кода программы.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Точность создания программы по разработанному алгоритму как отдельного модуля на современных языках программирования.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201" w:rsidRPr="00544726" w:rsidTr="005A241F">
        <w:tc>
          <w:tcPr>
            <w:tcW w:w="2978" w:type="dxa"/>
            <w:shd w:val="clear" w:color="auto" w:fill="auto"/>
          </w:tcPr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 xml:space="preserve">2 ознакомление с современными технологиями, оборудованием  и организацией </w:t>
            </w:r>
            <w:r w:rsidRPr="0054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 (организации), охраной труда (непосредственно на рабочем месте)</w:t>
            </w:r>
          </w:p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t>предприятия (организации).</w:t>
            </w:r>
          </w:p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24.11.2021</w:t>
            </w:r>
          </w:p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5" w:type="dxa"/>
            <w:shd w:val="clear" w:color="auto" w:fill="auto"/>
          </w:tcPr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Отладка и тестирование программы.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Точность использования инструментальных средств на этапе отладки программного продукта.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программного кода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Точность проведения оптимизации программного кода модуля по определенному сценарию.</w:t>
            </w:r>
          </w:p>
        </w:tc>
      </w:tr>
      <w:tr w:rsidR="00860201" w:rsidRPr="00544726" w:rsidTr="005A241F">
        <w:trPr>
          <w:trHeight w:val="1051"/>
        </w:trPr>
        <w:tc>
          <w:tcPr>
            <w:tcW w:w="2978" w:type="dxa"/>
            <w:shd w:val="clear" w:color="auto" w:fill="auto"/>
          </w:tcPr>
          <w:p w:rsidR="00860201" w:rsidRPr="00544726" w:rsidRDefault="00860201" w:rsidP="005A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выполнение функциональных обязанностей должностных лиц или специалистов (в качестве временно исполняющего обязанности или дублера). Индивидуальные консультации руководителем стажировки/специалистами </w:t>
            </w:r>
          </w:p>
        </w:tc>
        <w:tc>
          <w:tcPr>
            <w:tcW w:w="1520" w:type="dxa"/>
            <w:shd w:val="clear" w:color="auto" w:fill="auto"/>
          </w:tcPr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25.11.2021- 26.11.2021</w:t>
            </w:r>
          </w:p>
          <w:p w:rsidR="00860201" w:rsidRPr="00544726" w:rsidRDefault="00860201" w:rsidP="005A2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5" w:type="dxa"/>
            <w:shd w:val="clear" w:color="auto" w:fill="auto"/>
          </w:tcPr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порядка и процесса разработки технической документации к программному продукту.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проектной и технической документации в соответствии со стандартами. Правильность оформления документации на программные продукты.</w:t>
            </w:r>
          </w:p>
          <w:p w:rsidR="00860201" w:rsidRPr="00064A26" w:rsidRDefault="00860201" w:rsidP="00064A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0201" w:rsidRPr="00544726" w:rsidRDefault="00860201" w:rsidP="00860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01" w:rsidRPr="00544726" w:rsidRDefault="00860201" w:rsidP="008602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726">
        <w:rPr>
          <w:rFonts w:ascii="Times New Roman" w:hAnsi="Times New Roman" w:cs="Times New Roman"/>
          <w:sz w:val="24"/>
          <w:szCs w:val="24"/>
        </w:rPr>
        <w:t xml:space="preserve">Таким образом, в результате прохождения повышения квалификации по программе «Стажировка преподавателя среднего профессионального образования по области профессиональной деятельности выпускников – программиста, все поставленные цели были достигнуты, что позволило мне обновить знания и приобрести новые компетенции в области </w:t>
      </w:r>
      <w:r w:rsidR="00064A26" w:rsidRPr="00672BF7">
        <w:rPr>
          <w:rFonts w:ascii="Times New Roman" w:hAnsi="Times New Roman" w:cs="Times New Roman"/>
          <w:b/>
          <w:sz w:val="24"/>
          <w:szCs w:val="24"/>
        </w:rPr>
        <w:t>связь, информационные и коммуникационные технологии</w:t>
      </w:r>
    </w:p>
    <w:p w:rsidR="00C452A5" w:rsidRDefault="00C452A5"/>
    <w:sectPr w:rsidR="00C452A5" w:rsidSect="006F64CE">
      <w:pgSz w:w="16838" w:h="11906" w:orient="landscape"/>
      <w:pgMar w:top="1423" w:right="851" w:bottom="856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53" w:rsidRDefault="00F92E53">
      <w:pPr>
        <w:spacing w:after="0" w:line="240" w:lineRule="auto"/>
      </w:pPr>
      <w:r>
        <w:separator/>
      </w:r>
    </w:p>
  </w:endnote>
  <w:endnote w:type="continuationSeparator" w:id="0">
    <w:p w:rsidR="00F92E53" w:rsidRDefault="00F9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53" w:rsidRDefault="00F92E53">
      <w:pPr>
        <w:spacing w:after="0" w:line="240" w:lineRule="auto"/>
      </w:pPr>
      <w:r>
        <w:separator/>
      </w:r>
    </w:p>
  </w:footnote>
  <w:footnote w:type="continuationSeparator" w:id="0">
    <w:p w:rsidR="00F92E53" w:rsidRDefault="00F9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E" w:rsidRDefault="00F92E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E" w:rsidRDefault="00F92E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E" w:rsidRDefault="00F92E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ABC"/>
    <w:multiLevelType w:val="multilevel"/>
    <w:tmpl w:val="B1B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323B"/>
    <w:multiLevelType w:val="hybridMultilevel"/>
    <w:tmpl w:val="9598815E"/>
    <w:lvl w:ilvl="0" w:tplc="8564EB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01"/>
    <w:rsid w:val="00064A26"/>
    <w:rsid w:val="003A0A9E"/>
    <w:rsid w:val="004107B1"/>
    <w:rsid w:val="00817061"/>
    <w:rsid w:val="00860201"/>
    <w:rsid w:val="00C452A5"/>
    <w:rsid w:val="00E841F4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Алиса</cp:lastModifiedBy>
  <cp:revision>3</cp:revision>
  <dcterms:created xsi:type="dcterms:W3CDTF">2021-12-01T11:04:00Z</dcterms:created>
  <dcterms:modified xsi:type="dcterms:W3CDTF">2021-12-01T13:42:00Z</dcterms:modified>
</cp:coreProperties>
</file>